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E52" w:rsidRDefault="00186E52" w:rsidP="00186E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57D6">
        <w:rPr>
          <w:rFonts w:ascii="Times New Roman" w:hAnsi="Times New Roman" w:cs="Times New Roman"/>
          <w:b/>
          <w:sz w:val="24"/>
          <w:szCs w:val="24"/>
        </w:rPr>
        <w:t>PÄEVAKAVA 2025-26 ÕPPEAASTAL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770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Kinnitatud 15.09.2025</w:t>
      </w:r>
    </w:p>
    <w:p w:rsidR="00186E52" w:rsidRPr="003057D6" w:rsidRDefault="00186E52" w:rsidP="00186E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Direktori kk nr 20.2-1/7</w:t>
      </w:r>
    </w:p>
    <w:p w:rsidR="00186E52" w:rsidRPr="003057D6" w:rsidRDefault="00186E52" w:rsidP="00186E5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186E52" w:rsidRPr="003057D6" w:rsidRDefault="00186E52" w:rsidP="00186E5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fi-FI"/>
        </w:rPr>
      </w:pPr>
      <w:r w:rsidRPr="003057D6">
        <w:rPr>
          <w:rFonts w:ascii="Times New Roman" w:eastAsia="Times New Roman" w:hAnsi="Times New Roman" w:cs="Times New Roman"/>
          <w:b/>
          <w:i/>
          <w:sz w:val="24"/>
          <w:szCs w:val="24"/>
          <w:lang w:val="fi-FI"/>
        </w:rPr>
        <w:t xml:space="preserve">SÕLEKESE maja </w:t>
      </w:r>
      <w:proofErr w:type="spellStart"/>
      <w:r w:rsidRPr="003057D6">
        <w:rPr>
          <w:rFonts w:ascii="Times New Roman" w:eastAsia="Times New Roman" w:hAnsi="Times New Roman" w:cs="Times New Roman"/>
          <w:b/>
          <w:i/>
          <w:sz w:val="24"/>
          <w:szCs w:val="24"/>
          <w:lang w:val="fi-FI"/>
        </w:rPr>
        <w:t>Lasteaiarühm</w:t>
      </w:r>
      <w:proofErr w:type="spellEnd"/>
      <w:r w:rsidRPr="003057D6">
        <w:rPr>
          <w:rFonts w:ascii="Times New Roman" w:eastAsia="Times New Roman" w:hAnsi="Times New Roman" w:cs="Times New Roman"/>
          <w:b/>
          <w:i/>
          <w:sz w:val="24"/>
          <w:szCs w:val="24"/>
          <w:lang w:val="fi-FI"/>
        </w:rPr>
        <w:t xml:space="preserve"> </w:t>
      </w:r>
    </w:p>
    <w:tbl>
      <w:tblPr>
        <w:tblStyle w:val="Kontuurtabel1"/>
        <w:tblW w:w="9747" w:type="dxa"/>
        <w:tblLook w:val="04A0" w:firstRow="1" w:lastRow="0" w:firstColumn="1" w:lastColumn="0" w:noHBand="0" w:noVBand="1"/>
      </w:tblPr>
      <w:tblGrid>
        <w:gridCol w:w="2547"/>
        <w:gridCol w:w="7200"/>
      </w:tblGrid>
      <w:tr w:rsidR="00186E52" w:rsidRPr="003057D6" w:rsidTr="0000386A">
        <w:tc>
          <w:tcPr>
            <w:tcW w:w="2547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i-FI"/>
              </w:rPr>
            </w:pPr>
            <w:proofErr w:type="spellStart"/>
            <w:r w:rsidRPr="00305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i-FI"/>
              </w:rPr>
              <w:t>Kellaaeg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i-FI"/>
              </w:rPr>
              <w:t xml:space="preserve"> </w:t>
            </w:r>
          </w:p>
        </w:tc>
        <w:tc>
          <w:tcPr>
            <w:tcW w:w="7200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3057D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fi-FI"/>
              </w:rPr>
              <w:t>Tege</w:t>
            </w:r>
            <w:r w:rsidRPr="003057D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vused</w:t>
            </w:r>
            <w:proofErr w:type="spellEnd"/>
          </w:p>
        </w:tc>
      </w:tr>
      <w:tr w:rsidR="00186E52" w:rsidRPr="003057D6" w:rsidTr="0000386A">
        <w:tc>
          <w:tcPr>
            <w:tcW w:w="2547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7.00 – 8.30</w:t>
            </w:r>
          </w:p>
        </w:tc>
        <w:tc>
          <w:tcPr>
            <w:tcW w:w="7200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</w:pPr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 xml:space="preserve">Tere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hommikust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 xml:space="preserve">!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Laste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vastuvõtmine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 xml:space="preserve">,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s</w:t>
            </w: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uhtlemine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 ja info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vahetamine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lapsevanematega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,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individuaalsed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tegevused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 xml:space="preserve">,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mängud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toas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või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õues</w:t>
            </w:r>
            <w:proofErr w:type="spellEnd"/>
          </w:p>
        </w:tc>
      </w:tr>
      <w:tr w:rsidR="00186E52" w:rsidRPr="003057D6" w:rsidTr="0000386A">
        <w:tc>
          <w:tcPr>
            <w:tcW w:w="2547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8.30 – 9.00</w:t>
            </w:r>
          </w:p>
        </w:tc>
        <w:tc>
          <w:tcPr>
            <w:tcW w:w="7200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</w:pP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Hommikusöök</w:t>
            </w:r>
            <w:proofErr w:type="spellEnd"/>
          </w:p>
        </w:tc>
      </w:tr>
      <w:tr w:rsidR="00186E52" w:rsidRPr="003057D6" w:rsidTr="0000386A">
        <w:tc>
          <w:tcPr>
            <w:tcW w:w="2547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9.00 - 12.30</w:t>
            </w:r>
          </w:p>
        </w:tc>
        <w:tc>
          <w:tcPr>
            <w:tcW w:w="7200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</w:pP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Teadmiste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omandamine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rühmaga-alarühmadega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 xml:space="preserve">.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Mängud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/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valiktegevused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toas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või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õues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 xml:space="preserve">. Vitamiini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amps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!</w:t>
            </w:r>
          </w:p>
        </w:tc>
      </w:tr>
      <w:tr w:rsidR="00186E52" w:rsidRPr="003057D6" w:rsidTr="0000386A">
        <w:tc>
          <w:tcPr>
            <w:tcW w:w="2547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12.30 – 13.00</w:t>
            </w:r>
          </w:p>
        </w:tc>
        <w:tc>
          <w:tcPr>
            <w:tcW w:w="7200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Lõunasöök</w:t>
            </w:r>
            <w:proofErr w:type="spellEnd"/>
          </w:p>
        </w:tc>
      </w:tr>
      <w:tr w:rsidR="00186E52" w:rsidRPr="003057D6" w:rsidTr="0000386A">
        <w:tc>
          <w:tcPr>
            <w:tcW w:w="2547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13.00- 13.15</w:t>
            </w:r>
          </w:p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13.15 – 14.15</w:t>
            </w:r>
          </w:p>
        </w:tc>
        <w:tc>
          <w:tcPr>
            <w:tcW w:w="7200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Ettevalmistus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puhkeajaks</w:t>
            </w:r>
            <w:proofErr w:type="spellEnd"/>
          </w:p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Puhkeaeg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uni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vaikne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tegevus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</w:p>
        </w:tc>
      </w:tr>
      <w:tr w:rsidR="00186E52" w:rsidRPr="003057D6" w:rsidTr="0000386A">
        <w:tc>
          <w:tcPr>
            <w:tcW w:w="2547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14.15 – 15.45</w:t>
            </w:r>
          </w:p>
        </w:tc>
        <w:tc>
          <w:tcPr>
            <w:tcW w:w="7200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Huviringid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individuaalsed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tegevused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teraapilised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tegevused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mängud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/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valiktegevused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toas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või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õues</w:t>
            </w:r>
            <w:proofErr w:type="spellEnd"/>
          </w:p>
        </w:tc>
      </w:tr>
      <w:tr w:rsidR="00186E52" w:rsidRPr="003057D6" w:rsidTr="0000386A">
        <w:tc>
          <w:tcPr>
            <w:tcW w:w="2547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15.45 - 16.15</w:t>
            </w:r>
          </w:p>
        </w:tc>
        <w:tc>
          <w:tcPr>
            <w:tcW w:w="7200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Õhtuoode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  <w:tr w:rsidR="00186E52" w:rsidRPr="003057D6" w:rsidTr="0000386A">
        <w:tc>
          <w:tcPr>
            <w:tcW w:w="2547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16.15 – 17.30</w:t>
            </w:r>
          </w:p>
        </w:tc>
        <w:tc>
          <w:tcPr>
            <w:tcW w:w="7200" w:type="dxa"/>
          </w:tcPr>
          <w:p w:rsidR="00186E52" w:rsidRPr="003057D6" w:rsidRDefault="00186E52" w:rsidP="0000386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Huviringid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,</w:t>
            </w:r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mängud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/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valiktegevused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toas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või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õues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. 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Tagasisidestamise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võimalus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lastevanematele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kojuminek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Head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õhtut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</w:tr>
      <w:tr w:rsidR="00186E52" w:rsidRPr="003057D6" w:rsidTr="0000386A">
        <w:tc>
          <w:tcPr>
            <w:tcW w:w="2547" w:type="dxa"/>
          </w:tcPr>
          <w:p w:rsidR="00186E52" w:rsidRPr="003057D6" w:rsidRDefault="00186E52" w:rsidP="0000386A">
            <w:pPr>
              <w:tabs>
                <w:tab w:val="left" w:pos="1620"/>
              </w:tabs>
              <w:spacing w:after="200" w:line="276" w:lineRule="auto"/>
              <w:ind w:right="7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17.30 – 19.00</w:t>
            </w:r>
          </w:p>
        </w:tc>
        <w:tc>
          <w:tcPr>
            <w:tcW w:w="7200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Valverühma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töö</w:t>
            </w:r>
            <w:proofErr w:type="spellEnd"/>
          </w:p>
        </w:tc>
      </w:tr>
    </w:tbl>
    <w:p w:rsidR="00186E52" w:rsidRPr="003057D6" w:rsidRDefault="00186E52" w:rsidP="00186E5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fi-FI"/>
        </w:rPr>
      </w:pPr>
    </w:p>
    <w:p w:rsidR="00186E52" w:rsidRPr="003057D6" w:rsidRDefault="00186E52" w:rsidP="00186E5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3057D6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Hoiurühm</w:t>
      </w:r>
      <w:proofErr w:type="spellEnd"/>
    </w:p>
    <w:tbl>
      <w:tblPr>
        <w:tblStyle w:val="Kontuurtabel1"/>
        <w:tblW w:w="9747" w:type="dxa"/>
        <w:tblLook w:val="04A0" w:firstRow="1" w:lastRow="0" w:firstColumn="1" w:lastColumn="0" w:noHBand="0" w:noVBand="1"/>
      </w:tblPr>
      <w:tblGrid>
        <w:gridCol w:w="2547"/>
        <w:gridCol w:w="7200"/>
      </w:tblGrid>
      <w:tr w:rsidR="00186E52" w:rsidRPr="003057D6" w:rsidTr="0000386A">
        <w:tc>
          <w:tcPr>
            <w:tcW w:w="2547" w:type="dxa"/>
          </w:tcPr>
          <w:p w:rsidR="00186E52" w:rsidRPr="003057D6" w:rsidRDefault="00186E52" w:rsidP="0000386A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05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Kellaaeg</w:t>
            </w:r>
            <w:proofErr w:type="spellEnd"/>
          </w:p>
        </w:tc>
        <w:tc>
          <w:tcPr>
            <w:tcW w:w="7200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05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Tegevused</w:t>
            </w:r>
            <w:proofErr w:type="spellEnd"/>
          </w:p>
        </w:tc>
      </w:tr>
      <w:tr w:rsidR="00186E52" w:rsidRPr="003057D6" w:rsidTr="0000386A">
        <w:tc>
          <w:tcPr>
            <w:tcW w:w="2547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7.00 – 8.30</w:t>
            </w:r>
          </w:p>
        </w:tc>
        <w:tc>
          <w:tcPr>
            <w:tcW w:w="7200" w:type="dxa"/>
          </w:tcPr>
          <w:p w:rsidR="00186E52" w:rsidRPr="003057D6" w:rsidRDefault="00186E52" w:rsidP="0000386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Tere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hommikust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!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Laste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vastuvõtt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,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suhtlemine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 ja info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vahetamine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lapsevanematega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,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individuaalsed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tegevused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,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mängud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toas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või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õues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.</w:t>
            </w:r>
          </w:p>
        </w:tc>
      </w:tr>
      <w:tr w:rsidR="00186E52" w:rsidRPr="003057D6" w:rsidTr="0000386A">
        <w:tc>
          <w:tcPr>
            <w:tcW w:w="2547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8.30 – 9.00</w:t>
            </w:r>
          </w:p>
        </w:tc>
        <w:tc>
          <w:tcPr>
            <w:tcW w:w="7200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Hommikusöök</w:t>
            </w:r>
            <w:proofErr w:type="spellEnd"/>
          </w:p>
        </w:tc>
      </w:tr>
      <w:tr w:rsidR="00186E52" w:rsidRPr="003057D6" w:rsidTr="0000386A">
        <w:tc>
          <w:tcPr>
            <w:tcW w:w="2547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9.00 – 12.00</w:t>
            </w:r>
          </w:p>
        </w:tc>
        <w:tc>
          <w:tcPr>
            <w:tcW w:w="7200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i-FI"/>
              </w:rPr>
            </w:pP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Tegevused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õpetaja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juhendamisel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 xml:space="preserve">,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teadmiste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omandamine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rühmaga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 xml:space="preserve">-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alarühmadega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 xml:space="preserve">,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Mängud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/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valiktegevused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toas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või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õues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 xml:space="preserve">. Vitamiini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amps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!</w:t>
            </w:r>
          </w:p>
        </w:tc>
      </w:tr>
      <w:tr w:rsidR="00186E52" w:rsidRPr="003057D6" w:rsidTr="0000386A">
        <w:tc>
          <w:tcPr>
            <w:tcW w:w="2547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12.00 – 12.30 </w:t>
            </w:r>
          </w:p>
        </w:tc>
        <w:tc>
          <w:tcPr>
            <w:tcW w:w="7200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Lõunasöök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186E52" w:rsidRPr="003057D6" w:rsidTr="0000386A">
        <w:tc>
          <w:tcPr>
            <w:tcW w:w="2547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12.30 - 13.00</w:t>
            </w:r>
          </w:p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13.00 – 15.00</w:t>
            </w:r>
          </w:p>
        </w:tc>
        <w:tc>
          <w:tcPr>
            <w:tcW w:w="7200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Ettevalmistus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puhkeajaks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. </w:t>
            </w:r>
          </w:p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Puhkeaeg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 (uni,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vaikne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tegevus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)</w:t>
            </w:r>
          </w:p>
        </w:tc>
      </w:tr>
      <w:tr w:rsidR="00186E52" w:rsidRPr="003057D6" w:rsidTr="0000386A">
        <w:tc>
          <w:tcPr>
            <w:tcW w:w="2547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t>15.00 – 15.45</w:t>
            </w:r>
          </w:p>
        </w:tc>
        <w:tc>
          <w:tcPr>
            <w:tcW w:w="7200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Individuaalsed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tegevused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mängud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/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valiktegevused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  <w:tr w:rsidR="00186E52" w:rsidRPr="003057D6" w:rsidTr="0000386A">
        <w:tc>
          <w:tcPr>
            <w:tcW w:w="2547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  <w:lastRenderedPageBreak/>
              <w:t>15.45 – 16.15</w:t>
            </w:r>
          </w:p>
        </w:tc>
        <w:tc>
          <w:tcPr>
            <w:tcW w:w="7200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Õhtuoode</w:t>
            </w:r>
            <w:proofErr w:type="spellEnd"/>
          </w:p>
        </w:tc>
      </w:tr>
      <w:tr w:rsidR="00186E52" w:rsidRPr="003057D6" w:rsidTr="0000386A">
        <w:tc>
          <w:tcPr>
            <w:tcW w:w="2547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16.15 – 17.30</w:t>
            </w:r>
          </w:p>
        </w:tc>
        <w:tc>
          <w:tcPr>
            <w:tcW w:w="7200" w:type="dxa"/>
          </w:tcPr>
          <w:p w:rsidR="00186E52" w:rsidRPr="003057D6" w:rsidRDefault="00186E52" w:rsidP="0000386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Mängud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/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fi-FI"/>
              </w:rPr>
              <w:t>valiktegevused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toas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või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õues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. 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Tagasisidestamise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võimalus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lastevanematele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kojuminek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Head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õhtut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</w:tr>
      <w:tr w:rsidR="00186E52" w:rsidRPr="003057D6" w:rsidTr="0000386A">
        <w:tc>
          <w:tcPr>
            <w:tcW w:w="2547" w:type="dxa"/>
          </w:tcPr>
          <w:p w:rsidR="00186E52" w:rsidRPr="003057D6" w:rsidRDefault="00186E52" w:rsidP="0000386A">
            <w:pPr>
              <w:tabs>
                <w:tab w:val="left" w:pos="1620"/>
              </w:tabs>
              <w:spacing w:after="200" w:line="276" w:lineRule="auto"/>
              <w:ind w:right="79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17.30 – 19.00</w:t>
            </w:r>
          </w:p>
        </w:tc>
        <w:tc>
          <w:tcPr>
            <w:tcW w:w="7200" w:type="dxa"/>
          </w:tcPr>
          <w:p w:rsidR="00186E52" w:rsidRPr="003057D6" w:rsidRDefault="00186E52" w:rsidP="0000386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Valverühma</w:t>
            </w:r>
            <w:proofErr w:type="spellEnd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7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töö</w:t>
            </w:r>
            <w:proofErr w:type="spellEnd"/>
          </w:p>
        </w:tc>
      </w:tr>
    </w:tbl>
    <w:p w:rsidR="00186E52" w:rsidRDefault="00186E52" w:rsidP="00186E5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3D87" w:rsidRDefault="008B3D87"/>
    <w:sectPr w:rsidR="008B3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52"/>
    <w:rsid w:val="00030770"/>
    <w:rsid w:val="00186E52"/>
    <w:rsid w:val="008B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01BC"/>
  <w15:chartTrackingRefBased/>
  <w15:docId w15:val="{12AB1A7F-E2AD-46E0-9101-72B3BBCD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86E52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Kontuurtabel1">
    <w:name w:val="Kontuurtabel1"/>
    <w:basedOn w:val="Normaaltabel"/>
    <w:next w:val="Kontuurtabel"/>
    <w:uiPriority w:val="59"/>
    <w:rsid w:val="00186E5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ntuurtabel">
    <w:name w:val="Table Grid"/>
    <w:basedOn w:val="Normaaltabel"/>
    <w:uiPriority w:val="39"/>
    <w:rsid w:val="00186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1399</Characters>
  <Application>Microsoft Office Word</Application>
  <DocSecurity>0</DocSecurity>
  <Lines>11</Lines>
  <Paragraphs>3</Paragraphs>
  <ScaleCrop>false</ScaleCrop>
  <Company>Voru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2</cp:revision>
  <dcterms:created xsi:type="dcterms:W3CDTF">2025-09-15T08:53:00Z</dcterms:created>
  <dcterms:modified xsi:type="dcterms:W3CDTF">2025-09-15T09:45:00Z</dcterms:modified>
</cp:coreProperties>
</file>